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0"/>
      </w:tblGrid>
      <w:tr w:rsidR="0017069B" w:rsidRPr="00A22A77" w:rsidTr="0017069B">
        <w:trPr>
          <w:trHeight w:val="2292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УТВЕРЖДАЮ 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Председатель,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Контрольно- счетного органа  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Большеулуйского района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________ В. П. Елисеева </w:t>
            </w:r>
          </w:p>
          <w:p w:rsidR="00A22A77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17069B" w:rsidRPr="00A22A77" w:rsidRDefault="00A22A77" w:rsidP="000A4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0A4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«17</w:t>
            </w:r>
            <w:r w:rsidR="0017069B"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>» марта 2023г.</w:t>
            </w:r>
          </w:p>
        </w:tc>
      </w:tr>
      <w:tr w:rsidR="0017069B" w:rsidRPr="00A22A77" w:rsidTr="0017069B">
        <w:trPr>
          <w:trHeight w:val="309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69B" w:rsidRPr="00A22A77" w:rsidTr="0017069B">
        <w:trPr>
          <w:trHeight w:val="78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2A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</w:t>
      </w:r>
      <w:r w:rsidR="009E5A3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повтор</w:t>
      </w:r>
      <w:r w:rsidR="009E5A3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финансово-экономической экспертизы </w:t>
      </w:r>
    </w:p>
    <w:p w:rsidR="00AD5610" w:rsidRPr="00A22A77" w:rsidRDefault="00AD5610" w:rsidP="00C4025D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проекта Постановления администрации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«О внесении изменений в Постановление от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03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</w:t>
      </w:r>
      <w:r w:rsidR="00E057E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1г. №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24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муниципальной программы 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«Благоустройство территории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сельсовета, содержание и развитие объектов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жилищно-коммунального хозяйства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проекта Постановления администрации Новоеловского сельсовета «О внесении изменений в Постановление от 03.11.2021г. № 25 «Об утверждении муниципальной программы </w:t>
      </w:r>
      <w:r w:rsidR="00C4025D" w:rsidRPr="00A22A77">
        <w:rPr>
          <w:rFonts w:ascii="Times New Roman" w:eastAsia="ZDingbats" w:hAnsi="Times New Roman" w:cs="Times New Roman"/>
          <w:color w:val="auto"/>
          <w:sz w:val="29"/>
          <w:szCs w:val="29"/>
        </w:rPr>
        <w:t xml:space="preserve">«О мерах по противодействию терроризму, экстремизму </w:t>
      </w:r>
      <w:r w:rsidR="00C4025D" w:rsidRPr="00A22A77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</w:p>
    <w:p w:rsidR="00C4025D" w:rsidRPr="00A22A77" w:rsidRDefault="00C4025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AD5610" w:rsidRPr="00A22A77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</w:t>
      </w:r>
      <w:r w:rsidR="000A4FD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17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» 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март</w:t>
      </w:r>
      <w:r w:rsidR="00F525B7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а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202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года                                                                              </w:t>
      </w:r>
      <w:r w:rsidR="00E25459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   </w:t>
      </w: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№</w:t>
      </w:r>
      <w:r w:rsidR="00087FA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A05298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2</w:t>
      </w:r>
      <w:bookmarkStart w:id="0" w:name="_GoBack"/>
      <w:bookmarkEnd w:id="0"/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</w:p>
    <w:p w:rsidR="00AD5610" w:rsidRPr="00A22A77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9F2C23" w:rsidRPr="00622799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Заключение подготовлено на основании 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пункта 1.2. Соглашения о передаче Контрольно-счетному органу</w:t>
      </w:r>
      <w:r w:rsidR="009F2C23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Большеулуйского район</w:t>
      </w:r>
      <w:r w:rsidR="00F525B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а полномочий контрольно-счетного органа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F525B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ск</w:t>
      </w:r>
      <w:r w:rsidR="00F525B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ий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сельсовет по осуществлению внешнего муниципального финансового контроля </w:t>
      </w:r>
      <w:r w:rsidR="009F2C23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от 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09.</w:t>
      </w:r>
      <w:r w:rsidR="009F2C23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9F2C23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201</w:t>
      </w:r>
      <w:r w:rsidR="00214E87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4 года №б/н</w:t>
      </w:r>
      <w:r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. </w:t>
      </w:r>
    </w:p>
    <w:p w:rsidR="00052543" w:rsidRPr="00052543" w:rsidRDefault="00052543" w:rsidP="000525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Проекты постановлений «Об утверждении муниципальной программы «Благоустройство территории Новоеловского сельсовета, содержание и развитие объектов жилищно-коммунального хозяйства»» (далее Проект муниципальной программы 1), «Об утверждении муниципальной программы «О мерах по противодействию терроризму, экстремизму </w:t>
      </w:r>
      <w:r w:rsidRPr="0005254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  <w:r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05254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(далее Проект муниципальной программы 2),</w:t>
      </w:r>
      <w:r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представлены на рассмотрение в Контрольно-счетный орган Большеулуйского района (далее Контрольно-счетный орган) Администрацией Новоеловского сельсовета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17</w:t>
      </w:r>
      <w:r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марта 2023 года. </w:t>
      </w:r>
    </w:p>
    <w:p w:rsidR="000A4FD4" w:rsidRPr="000A4FD4" w:rsidRDefault="000A4FD4" w:rsidP="000A4F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 повторной экспертизы Проект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ов муниципальных программ 1 и 2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установлено.</w:t>
      </w:r>
    </w:p>
    <w:p w:rsidR="000A4FD4" w:rsidRDefault="000A4FD4" w:rsidP="000525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Устранены нарушения, связанные с требованиями Порядка принятия решений о разработке муниципальных программ 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Новоеловского сельсовета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, их формировании и реализации, утвержденного Постановлением № 2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3-п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от 0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11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.20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1г., указанные в Заключени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и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 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от 0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9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.0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3.2023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г. по результатам 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дополнительной 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финансово-экономической экспертизы проекта Постановления администрации Новоеловского сельсовета «О внесении 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>изменений в Постановление от 03.11.2021г. № 24 «Об утверждении муниципальной программы «Благоустройство территории Новоеловского сельсовета, содержание и развитие объектов жилищно-коммунального хозяйства», проекта Постановления администрации Новоеловского сельсовета «О внесении изменений в Постановление от 03.11.2021г. № 25 «Об утверждении муниципальной программы «О мерах по противодействию терроризму, экстремизму и чрезвычайных ситуаций на территории Новоеловского сельсовета»</w:t>
      </w:r>
    </w:p>
    <w:p w:rsidR="00622799" w:rsidRPr="00622799" w:rsidRDefault="00BB09FF" w:rsidP="0062279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Наименование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муниципальной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программ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ы 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в Проекте муниципальной программы 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</w:t>
      </w:r>
      <w:r w:rsid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не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приведена в соответствие с перечнем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программ, утвержденн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ым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Распоряжением № 52 от 19.07.2022г.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Решени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ем</w:t>
      </w:r>
      <w:r w:rsidR="00052543" w:rsidRPr="00052543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Новоеловского сельского Совета депутатов от 27.12.2021 № 84 «О бюджете Новоеловского сельсовета Большеулуйского района на 2022 год и плановый период 2023-2024 годов» (изменения от 28.12.2022 №124).</w:t>
      </w:r>
      <w:r w:rsid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, что является нарушением ст. 179 "Бюджетного</w:t>
      </w:r>
      <w:r w:rsidR="00622799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кодекс</w:t>
      </w:r>
      <w:r w:rsid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а</w:t>
      </w:r>
      <w:r w:rsidR="00622799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Российской Федерации" от 31.07.1998 </w:t>
      </w:r>
      <w:r w:rsid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№</w:t>
      </w:r>
      <w:r w:rsidR="00622799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145-ФЗ</w:t>
      </w:r>
      <w:r w:rsid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0A4FD4" w:rsidRPr="000A4FD4" w:rsidRDefault="00622799" w:rsidP="000A4F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П</w:t>
      </w:r>
      <w:r w:rsidR="000A4FD4"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>редставленны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е</w:t>
      </w:r>
      <w:r w:rsidR="000A4FD4"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Проект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ы</w:t>
      </w:r>
      <w:r w:rsidR="000A4FD4"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муниципальн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ых программ 1 и 2,</w:t>
      </w:r>
      <w:r w:rsidR="000A4FD4"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соответствует целям решения вопросов местного значения и полномочиям, определенным ФЗ от 06.10.2003г. №131-ФЗ «Об общих принципах организации местного самоуправления в Российской Федерации».</w:t>
      </w:r>
    </w:p>
    <w:p w:rsidR="000A4FD4" w:rsidRPr="000A4FD4" w:rsidRDefault="000A4FD4" w:rsidP="000A4FD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По итогам повторной финансово-экономической экспертизы замечания к </w:t>
      </w:r>
      <w:r w:rsidR="0062279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Проекту </w:t>
      </w:r>
      <w:r w:rsidR="00622799" w:rsidRPr="00622799">
        <w:rPr>
          <w:rFonts w:ascii="Times New Roman" w:eastAsia="Times New Roman" w:hAnsi="Times New Roman" w:cs="Times New Roman"/>
          <w:color w:val="auto"/>
          <w:sz w:val="29"/>
          <w:szCs w:val="29"/>
        </w:rPr>
        <w:t>Постановления администрации Новоеловского сельсовета «О внесении изменений в Постановление от 03.11.2021г. № 24 «Об утверждении муниципальной программы «Благоустройство территории Новоеловского сельсовета, содержание и развитие объектов жилищно-коммунального хозяйства»</w:t>
      </w:r>
      <w:r w:rsidRPr="000A4FD4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отсутствуют.</w:t>
      </w:r>
    </w:p>
    <w:p w:rsidR="00A22A77" w:rsidRPr="000A4FD4" w:rsidRDefault="00A22A77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A22A77" w:rsidTr="009C7C36">
        <w:tc>
          <w:tcPr>
            <w:tcW w:w="4785" w:type="dxa"/>
            <w:shd w:val="clear" w:color="auto" w:fill="auto"/>
          </w:tcPr>
          <w:p w:rsidR="00AD5610" w:rsidRPr="00A22A77" w:rsidRDefault="00B2299F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Инспектор</w:t>
            </w:r>
            <w:r w:rsidR="00AD5610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Контрольно-счётного органа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A22A77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                    </w:t>
            </w:r>
          </w:p>
          <w:p w:rsidR="00AD5610" w:rsidRPr="00A22A77" w:rsidRDefault="00AD5610" w:rsidP="00A22A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.</w:t>
            </w:r>
            <w:r w:rsidR="00E25459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.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Риттер</w:t>
            </w:r>
          </w:p>
        </w:tc>
      </w:tr>
    </w:tbl>
    <w:p w:rsidR="0088284D" w:rsidRPr="00AA2EC0" w:rsidRDefault="0088284D" w:rsidP="00AD561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8284D" w:rsidRPr="00AA2EC0" w:rsidSect="0017069B">
      <w:headerReference w:type="default" r:id="rId8"/>
      <w:footerReference w:type="default" r:id="rId9"/>
      <w:headerReference w:type="first" r:id="rId10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96" w:rsidRDefault="008F7996">
      <w:r>
        <w:separator/>
      </w:r>
    </w:p>
  </w:endnote>
  <w:endnote w:type="continuationSeparator" w:id="0">
    <w:p w:rsidR="008F7996" w:rsidRDefault="008F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96" w:rsidRDefault="008F7996"/>
  </w:footnote>
  <w:footnote w:type="continuationSeparator" w:id="0">
    <w:p w:rsidR="008F7996" w:rsidRDefault="008F7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491155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298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4607D"/>
    <w:rsid w:val="000503DD"/>
    <w:rsid w:val="000505C6"/>
    <w:rsid w:val="00052543"/>
    <w:rsid w:val="00055C90"/>
    <w:rsid w:val="000561EB"/>
    <w:rsid w:val="0005666D"/>
    <w:rsid w:val="000610F4"/>
    <w:rsid w:val="0006232D"/>
    <w:rsid w:val="00064DCE"/>
    <w:rsid w:val="00072417"/>
    <w:rsid w:val="000815E5"/>
    <w:rsid w:val="00086AC4"/>
    <w:rsid w:val="00087FA0"/>
    <w:rsid w:val="000A1293"/>
    <w:rsid w:val="000A4FD4"/>
    <w:rsid w:val="000D2547"/>
    <w:rsid w:val="000D63D8"/>
    <w:rsid w:val="000E128C"/>
    <w:rsid w:val="000F2C57"/>
    <w:rsid w:val="000F37C4"/>
    <w:rsid w:val="00106E8E"/>
    <w:rsid w:val="00113B94"/>
    <w:rsid w:val="00120E8E"/>
    <w:rsid w:val="001323FD"/>
    <w:rsid w:val="00145626"/>
    <w:rsid w:val="0017069B"/>
    <w:rsid w:val="0019599B"/>
    <w:rsid w:val="001A07DF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604FC"/>
    <w:rsid w:val="00275BA9"/>
    <w:rsid w:val="00275DCD"/>
    <w:rsid w:val="002803F5"/>
    <w:rsid w:val="002D2172"/>
    <w:rsid w:val="002D46C0"/>
    <w:rsid w:val="002F6203"/>
    <w:rsid w:val="003100AD"/>
    <w:rsid w:val="003221D0"/>
    <w:rsid w:val="00336209"/>
    <w:rsid w:val="00344482"/>
    <w:rsid w:val="00347731"/>
    <w:rsid w:val="0037057E"/>
    <w:rsid w:val="003912AD"/>
    <w:rsid w:val="00391881"/>
    <w:rsid w:val="0039285B"/>
    <w:rsid w:val="003B2D72"/>
    <w:rsid w:val="003D78DD"/>
    <w:rsid w:val="003E0363"/>
    <w:rsid w:val="003F0BA7"/>
    <w:rsid w:val="003F0ED9"/>
    <w:rsid w:val="003F37E0"/>
    <w:rsid w:val="003F7AED"/>
    <w:rsid w:val="00415E52"/>
    <w:rsid w:val="00416E9E"/>
    <w:rsid w:val="00422548"/>
    <w:rsid w:val="00433103"/>
    <w:rsid w:val="00447C1E"/>
    <w:rsid w:val="00447F49"/>
    <w:rsid w:val="00453BB3"/>
    <w:rsid w:val="00461C90"/>
    <w:rsid w:val="00463830"/>
    <w:rsid w:val="00467EEF"/>
    <w:rsid w:val="00487136"/>
    <w:rsid w:val="00491483"/>
    <w:rsid w:val="00491A51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25DE"/>
    <w:rsid w:val="004F65D2"/>
    <w:rsid w:val="0050267B"/>
    <w:rsid w:val="0050543E"/>
    <w:rsid w:val="00517574"/>
    <w:rsid w:val="0054266E"/>
    <w:rsid w:val="005463B2"/>
    <w:rsid w:val="00563F1B"/>
    <w:rsid w:val="005653D6"/>
    <w:rsid w:val="00565D8B"/>
    <w:rsid w:val="00580BA2"/>
    <w:rsid w:val="00583216"/>
    <w:rsid w:val="0058517E"/>
    <w:rsid w:val="005A18E1"/>
    <w:rsid w:val="005A3BA1"/>
    <w:rsid w:val="005A6A8B"/>
    <w:rsid w:val="005B44BD"/>
    <w:rsid w:val="005B6392"/>
    <w:rsid w:val="005C1569"/>
    <w:rsid w:val="005C4680"/>
    <w:rsid w:val="005D1A5B"/>
    <w:rsid w:val="005E1CDF"/>
    <w:rsid w:val="00601063"/>
    <w:rsid w:val="006029D4"/>
    <w:rsid w:val="006061F6"/>
    <w:rsid w:val="00622799"/>
    <w:rsid w:val="00625146"/>
    <w:rsid w:val="0063273A"/>
    <w:rsid w:val="00651AB4"/>
    <w:rsid w:val="006622D9"/>
    <w:rsid w:val="00681DF5"/>
    <w:rsid w:val="00687CCB"/>
    <w:rsid w:val="00694340"/>
    <w:rsid w:val="006966C9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7134"/>
    <w:rsid w:val="0075484D"/>
    <w:rsid w:val="00790F14"/>
    <w:rsid w:val="007A5BBE"/>
    <w:rsid w:val="007C1D1D"/>
    <w:rsid w:val="007C711C"/>
    <w:rsid w:val="007D0B8A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56C33"/>
    <w:rsid w:val="008733A8"/>
    <w:rsid w:val="0088284D"/>
    <w:rsid w:val="008863AB"/>
    <w:rsid w:val="00886637"/>
    <w:rsid w:val="008917F9"/>
    <w:rsid w:val="008A423F"/>
    <w:rsid w:val="008A4FC6"/>
    <w:rsid w:val="008B66C4"/>
    <w:rsid w:val="008C35D0"/>
    <w:rsid w:val="008D2B43"/>
    <w:rsid w:val="008F7996"/>
    <w:rsid w:val="00922480"/>
    <w:rsid w:val="00925034"/>
    <w:rsid w:val="0094158B"/>
    <w:rsid w:val="00967F11"/>
    <w:rsid w:val="00977BD2"/>
    <w:rsid w:val="009976C3"/>
    <w:rsid w:val="009C2A9D"/>
    <w:rsid w:val="009D4285"/>
    <w:rsid w:val="009E5A3B"/>
    <w:rsid w:val="009F2C23"/>
    <w:rsid w:val="00A05298"/>
    <w:rsid w:val="00A11605"/>
    <w:rsid w:val="00A11FF0"/>
    <w:rsid w:val="00A207A9"/>
    <w:rsid w:val="00A22A77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8181A"/>
    <w:rsid w:val="00A855F9"/>
    <w:rsid w:val="00A96FF8"/>
    <w:rsid w:val="00AA2A78"/>
    <w:rsid w:val="00AA2EC0"/>
    <w:rsid w:val="00AB01E8"/>
    <w:rsid w:val="00AC0663"/>
    <w:rsid w:val="00AC18AB"/>
    <w:rsid w:val="00AD01FC"/>
    <w:rsid w:val="00AD5610"/>
    <w:rsid w:val="00AF13FD"/>
    <w:rsid w:val="00AF31E6"/>
    <w:rsid w:val="00AF608E"/>
    <w:rsid w:val="00B06963"/>
    <w:rsid w:val="00B11D18"/>
    <w:rsid w:val="00B133ED"/>
    <w:rsid w:val="00B167C2"/>
    <w:rsid w:val="00B2299F"/>
    <w:rsid w:val="00B26E1A"/>
    <w:rsid w:val="00B3223D"/>
    <w:rsid w:val="00B349BE"/>
    <w:rsid w:val="00B36471"/>
    <w:rsid w:val="00B4069A"/>
    <w:rsid w:val="00B42A8F"/>
    <w:rsid w:val="00B47FFD"/>
    <w:rsid w:val="00B55A49"/>
    <w:rsid w:val="00B64BD0"/>
    <w:rsid w:val="00B659D2"/>
    <w:rsid w:val="00B753E8"/>
    <w:rsid w:val="00B86A1F"/>
    <w:rsid w:val="00B86C1F"/>
    <w:rsid w:val="00B93C56"/>
    <w:rsid w:val="00BA5796"/>
    <w:rsid w:val="00BA7005"/>
    <w:rsid w:val="00BB09FF"/>
    <w:rsid w:val="00BB1C5A"/>
    <w:rsid w:val="00BB695D"/>
    <w:rsid w:val="00BB6EA6"/>
    <w:rsid w:val="00BC7F5E"/>
    <w:rsid w:val="00BD399E"/>
    <w:rsid w:val="00BD748E"/>
    <w:rsid w:val="00BE2379"/>
    <w:rsid w:val="00BF16A0"/>
    <w:rsid w:val="00C050CE"/>
    <w:rsid w:val="00C05ABE"/>
    <w:rsid w:val="00C2241C"/>
    <w:rsid w:val="00C255E8"/>
    <w:rsid w:val="00C27554"/>
    <w:rsid w:val="00C337A9"/>
    <w:rsid w:val="00C4025D"/>
    <w:rsid w:val="00C41083"/>
    <w:rsid w:val="00C45A56"/>
    <w:rsid w:val="00C52B74"/>
    <w:rsid w:val="00C53908"/>
    <w:rsid w:val="00C57884"/>
    <w:rsid w:val="00C633C2"/>
    <w:rsid w:val="00C776C5"/>
    <w:rsid w:val="00C805B8"/>
    <w:rsid w:val="00C83509"/>
    <w:rsid w:val="00C84818"/>
    <w:rsid w:val="00C9342E"/>
    <w:rsid w:val="00C9419E"/>
    <w:rsid w:val="00C96507"/>
    <w:rsid w:val="00CA0B41"/>
    <w:rsid w:val="00CB6E13"/>
    <w:rsid w:val="00CF3B64"/>
    <w:rsid w:val="00D1143A"/>
    <w:rsid w:val="00D214FD"/>
    <w:rsid w:val="00D21E34"/>
    <w:rsid w:val="00D220C4"/>
    <w:rsid w:val="00D26AAB"/>
    <w:rsid w:val="00D40813"/>
    <w:rsid w:val="00D442EC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4A99"/>
    <w:rsid w:val="00DD55BB"/>
    <w:rsid w:val="00DD74B1"/>
    <w:rsid w:val="00DD7685"/>
    <w:rsid w:val="00DE681F"/>
    <w:rsid w:val="00DF58E4"/>
    <w:rsid w:val="00E057EB"/>
    <w:rsid w:val="00E14BFD"/>
    <w:rsid w:val="00E24F0E"/>
    <w:rsid w:val="00E25459"/>
    <w:rsid w:val="00E30C88"/>
    <w:rsid w:val="00E355BC"/>
    <w:rsid w:val="00E40D30"/>
    <w:rsid w:val="00E5065A"/>
    <w:rsid w:val="00E60500"/>
    <w:rsid w:val="00E74037"/>
    <w:rsid w:val="00E82F78"/>
    <w:rsid w:val="00E83D8B"/>
    <w:rsid w:val="00E86F5D"/>
    <w:rsid w:val="00E908AF"/>
    <w:rsid w:val="00EA4916"/>
    <w:rsid w:val="00EC3568"/>
    <w:rsid w:val="00EC41A4"/>
    <w:rsid w:val="00EC6686"/>
    <w:rsid w:val="00F40D1C"/>
    <w:rsid w:val="00F525B7"/>
    <w:rsid w:val="00F52F81"/>
    <w:rsid w:val="00F57F0F"/>
    <w:rsid w:val="00F617F4"/>
    <w:rsid w:val="00F66D7A"/>
    <w:rsid w:val="00F86450"/>
    <w:rsid w:val="00F95726"/>
    <w:rsid w:val="00F96AFF"/>
    <w:rsid w:val="00F979C2"/>
    <w:rsid w:val="00FB4FFB"/>
    <w:rsid w:val="00FD27A7"/>
    <w:rsid w:val="00FE1E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7653B"/>
  <w15:docId w15:val="{6EFCAFA7-3FA6-4D83-B96D-F372C8A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A1F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9984-1841-41A8-A46F-2184D255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2023-03-09T03:19:00Z</cp:lastPrinted>
  <dcterms:created xsi:type="dcterms:W3CDTF">2020-08-07T02:35:00Z</dcterms:created>
  <dcterms:modified xsi:type="dcterms:W3CDTF">2023-03-17T05:25:00Z</dcterms:modified>
</cp:coreProperties>
</file>